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</w:tblGrid>
      <w:tr w:rsidR="008D4A24" w:rsidRPr="007C0B3C"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4A24" w:rsidRPr="007C0B3C" w:rsidRDefault="008D4A24" w:rsidP="007C0B3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7C0B3C">
              <w:rPr>
                <w:sz w:val="18"/>
                <w:szCs w:val="18"/>
              </w:rPr>
              <w:t xml:space="preserve">Утверждено:                          </w:t>
            </w:r>
          </w:p>
          <w:p w:rsidR="008D4A24" w:rsidRPr="007C0B3C" w:rsidRDefault="008D4A24" w:rsidP="007C0B3C">
            <w:pPr>
              <w:jc w:val="both"/>
              <w:rPr>
                <w:sz w:val="18"/>
                <w:szCs w:val="18"/>
              </w:rPr>
            </w:pPr>
            <w:r w:rsidRPr="007C0B3C">
              <w:rPr>
                <w:sz w:val="18"/>
                <w:szCs w:val="18"/>
              </w:rPr>
              <w:t>решением Совета Депутатов муниципального образования Севастьяновское сельское поселение Приозерского муниципального района Ленинградской области                    от    «_</w:t>
            </w:r>
            <w:r w:rsidR="006C2216">
              <w:rPr>
                <w:sz w:val="18"/>
                <w:szCs w:val="18"/>
              </w:rPr>
              <w:t>21</w:t>
            </w:r>
            <w:r w:rsidRPr="007C0B3C">
              <w:rPr>
                <w:sz w:val="18"/>
                <w:szCs w:val="18"/>
              </w:rPr>
              <w:t>_»_</w:t>
            </w:r>
            <w:r w:rsidR="006C2216">
              <w:rPr>
                <w:sz w:val="18"/>
                <w:szCs w:val="18"/>
              </w:rPr>
              <w:t>декабря</w:t>
            </w:r>
            <w:r w:rsidRPr="007C0B3C">
              <w:rPr>
                <w:sz w:val="18"/>
                <w:szCs w:val="18"/>
              </w:rPr>
              <w:t>__№_</w:t>
            </w:r>
            <w:r w:rsidR="006C2216">
              <w:rPr>
                <w:sz w:val="18"/>
                <w:szCs w:val="18"/>
              </w:rPr>
              <w:t>175</w:t>
            </w:r>
            <w:r w:rsidRPr="007C0B3C">
              <w:rPr>
                <w:sz w:val="18"/>
                <w:szCs w:val="18"/>
              </w:rPr>
              <w:t>__</w:t>
            </w:r>
          </w:p>
          <w:p w:rsidR="008D4A24" w:rsidRPr="007C0B3C" w:rsidRDefault="00DB6A6F" w:rsidP="007C0B3C">
            <w:pPr>
              <w:jc w:val="both"/>
              <w:rPr>
                <w:sz w:val="18"/>
                <w:szCs w:val="18"/>
              </w:rPr>
            </w:pPr>
            <w:r w:rsidRPr="007C0B3C">
              <w:rPr>
                <w:sz w:val="18"/>
                <w:szCs w:val="18"/>
              </w:rPr>
              <w:t xml:space="preserve"> (приложение №  1</w:t>
            </w:r>
            <w:r w:rsidR="008D4A24" w:rsidRPr="007C0B3C">
              <w:rPr>
                <w:sz w:val="18"/>
                <w:szCs w:val="18"/>
              </w:rPr>
              <w:t>).</w:t>
            </w:r>
          </w:p>
          <w:p w:rsidR="008D4A24" w:rsidRPr="007C0B3C" w:rsidRDefault="008D4A24" w:rsidP="007C0B3C">
            <w:pPr>
              <w:jc w:val="right"/>
              <w:rPr>
                <w:sz w:val="22"/>
                <w:szCs w:val="22"/>
              </w:rPr>
            </w:pPr>
          </w:p>
        </w:tc>
      </w:tr>
    </w:tbl>
    <w:p w:rsidR="008D4A24" w:rsidRDefault="008D4A24" w:rsidP="008D4A24">
      <w:pPr>
        <w:jc w:val="right"/>
        <w:rPr>
          <w:sz w:val="22"/>
          <w:szCs w:val="22"/>
        </w:rPr>
      </w:pPr>
    </w:p>
    <w:p w:rsidR="008D4A24" w:rsidRDefault="008D4A24" w:rsidP="008D4A24"/>
    <w:tbl>
      <w:tblPr>
        <w:tblW w:w="10218" w:type="dxa"/>
        <w:tblInd w:w="-612" w:type="dxa"/>
        <w:tblLook w:val="0000" w:firstRow="0" w:lastRow="0" w:firstColumn="0" w:lastColumn="0" w:noHBand="0" w:noVBand="0"/>
      </w:tblPr>
      <w:tblGrid>
        <w:gridCol w:w="2240"/>
        <w:gridCol w:w="6702"/>
        <w:gridCol w:w="1276"/>
      </w:tblGrid>
      <w:tr w:rsidR="008D4A24" w:rsidRPr="00646750">
        <w:trPr>
          <w:trHeight w:val="72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jc w:val="center"/>
              <w:rPr>
                <w:sz w:val="28"/>
                <w:szCs w:val="28"/>
              </w:rPr>
            </w:pPr>
            <w:r w:rsidRPr="00646750">
              <w:rPr>
                <w:sz w:val="28"/>
                <w:szCs w:val="28"/>
              </w:rPr>
              <w:t xml:space="preserve">Доходы </w:t>
            </w:r>
          </w:p>
        </w:tc>
      </w:tr>
      <w:tr w:rsidR="008D4A24" w:rsidRPr="00646750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646750" w:rsidRDefault="008D4A24" w:rsidP="00C81146">
            <w:pPr>
              <w:jc w:val="center"/>
              <w:rPr>
                <w:sz w:val="28"/>
                <w:szCs w:val="28"/>
              </w:rPr>
            </w:pPr>
            <w:r w:rsidRPr="00646750">
              <w:rPr>
                <w:sz w:val="28"/>
                <w:szCs w:val="28"/>
              </w:rPr>
              <w:t>муниципального образования</w:t>
            </w:r>
            <w:r w:rsidR="002644E4">
              <w:rPr>
                <w:sz w:val="28"/>
                <w:szCs w:val="28"/>
              </w:rPr>
              <w:t xml:space="preserve"> </w:t>
            </w:r>
            <w:r w:rsidR="002644E4" w:rsidRPr="00646750">
              <w:rPr>
                <w:sz w:val="28"/>
                <w:szCs w:val="28"/>
              </w:rPr>
              <w:t>Севастьяновское сельское  поселение</w:t>
            </w:r>
          </w:p>
        </w:tc>
      </w:tr>
      <w:tr w:rsidR="008D4A24" w:rsidRPr="00646750">
        <w:trPr>
          <w:trHeight w:val="300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Default="008D4A24" w:rsidP="008D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Приозерского муниципального района</w:t>
            </w:r>
          </w:p>
          <w:p w:rsidR="008D4A24" w:rsidRPr="00646750" w:rsidRDefault="008D4A24" w:rsidP="008D4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8D4A24" w:rsidRPr="00646750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24" w:rsidRPr="00646750" w:rsidRDefault="00FF63CA" w:rsidP="008D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C20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</w:tr>
      <w:tr w:rsidR="008D4A24" w:rsidRPr="00646750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jc w:val="center"/>
              <w:rPr>
                <w:sz w:val="16"/>
                <w:szCs w:val="16"/>
              </w:rPr>
            </w:pPr>
            <w:r w:rsidRPr="00646750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jc w:val="center"/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jc w:val="center"/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Сумма</w:t>
            </w:r>
          </w:p>
        </w:tc>
      </w:tr>
      <w:tr w:rsidR="008D4A24" w:rsidRPr="008120E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b/>
                <w:bCs/>
                <w:sz w:val="20"/>
                <w:szCs w:val="20"/>
              </w:rPr>
            </w:pPr>
            <w:r w:rsidRPr="00646750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8120EF" w:rsidRDefault="00D658B2" w:rsidP="00FA7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8 254,4</w:t>
            </w:r>
          </w:p>
        </w:tc>
      </w:tr>
      <w:tr w:rsidR="008D4A24" w:rsidRPr="00646750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jc w:val="center"/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1 01 00000 00 0000 000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7C" w:rsidRPr="00646750" w:rsidRDefault="00D658B2" w:rsidP="00FF6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1C53">
              <w:rPr>
                <w:sz w:val="28"/>
                <w:szCs w:val="28"/>
              </w:rPr>
              <w:t>35,5</w:t>
            </w:r>
          </w:p>
        </w:tc>
      </w:tr>
      <w:tr w:rsidR="008D4A24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563E1D" w:rsidRDefault="00D658B2" w:rsidP="00A21BEA">
            <w:pPr>
              <w:jc w:val="right"/>
            </w:pPr>
            <w:r>
              <w:t>7</w:t>
            </w:r>
            <w:r w:rsidR="00431C53">
              <w:t>35,5</w:t>
            </w:r>
          </w:p>
        </w:tc>
      </w:tr>
      <w:tr w:rsidR="00563E1D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E1D" w:rsidRPr="00122F93" w:rsidRDefault="00563E1D" w:rsidP="000C2619">
            <w:pPr>
              <w:jc w:val="center"/>
              <w:rPr>
                <w:sz w:val="20"/>
                <w:szCs w:val="20"/>
              </w:rPr>
            </w:pPr>
            <w:r w:rsidRPr="00122F93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122F9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D" w:rsidRPr="00122F93" w:rsidRDefault="00563E1D" w:rsidP="000C2619">
            <w:pPr>
              <w:rPr>
                <w:sz w:val="20"/>
                <w:szCs w:val="20"/>
              </w:rPr>
            </w:pPr>
            <w:r w:rsidRPr="00122F9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И </w:t>
            </w:r>
            <w:r w:rsidRPr="00122F9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1D" w:rsidRDefault="00185A26" w:rsidP="00431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1C53">
              <w:rPr>
                <w:sz w:val="28"/>
                <w:szCs w:val="28"/>
              </w:rPr>
              <w:t> </w:t>
            </w:r>
            <w:r w:rsidR="004066FF">
              <w:rPr>
                <w:sz w:val="28"/>
                <w:szCs w:val="28"/>
              </w:rPr>
              <w:t>4</w:t>
            </w:r>
            <w:r w:rsidR="00431C53">
              <w:rPr>
                <w:sz w:val="28"/>
                <w:szCs w:val="28"/>
              </w:rPr>
              <w:t>06,1</w:t>
            </w:r>
          </w:p>
        </w:tc>
      </w:tr>
      <w:tr w:rsidR="00563E1D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1D" w:rsidRPr="00122F93" w:rsidRDefault="00563E1D" w:rsidP="000C2619">
            <w:pPr>
              <w:rPr>
                <w:sz w:val="20"/>
                <w:szCs w:val="20"/>
              </w:rPr>
            </w:pPr>
            <w:r w:rsidRPr="00122F93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122F93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1D" w:rsidRPr="00122F93" w:rsidRDefault="00563E1D" w:rsidP="000C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E1D" w:rsidRPr="00EA3BE4" w:rsidRDefault="00185A26" w:rsidP="00FF63CA">
            <w:pPr>
              <w:jc w:val="right"/>
            </w:pPr>
            <w:r>
              <w:t>1</w:t>
            </w:r>
            <w:r w:rsidR="00431C53">
              <w:t> </w:t>
            </w:r>
            <w:r w:rsidR="004066FF">
              <w:t>4</w:t>
            </w:r>
            <w:r w:rsidR="00431C53">
              <w:t>06,1</w:t>
            </w:r>
          </w:p>
        </w:tc>
      </w:tr>
      <w:tr w:rsidR="008D4A24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1 06 00000 00 0000 000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7C" w:rsidRPr="00646750" w:rsidRDefault="00482721" w:rsidP="00D65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58B2">
              <w:rPr>
                <w:sz w:val="28"/>
                <w:szCs w:val="28"/>
              </w:rPr>
              <w:t> 694,8</w:t>
            </w:r>
          </w:p>
        </w:tc>
      </w:tr>
      <w:tr w:rsidR="008D4A24" w:rsidRPr="00563E1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D809A7" w:rsidP="00FA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 w:rsidR="00FA60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8D4A24" w:rsidRPr="00646750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7C" w:rsidRPr="00563E1D" w:rsidRDefault="00482721" w:rsidP="00431C53">
            <w:pPr>
              <w:jc w:val="right"/>
            </w:pPr>
            <w:r>
              <w:t>2</w:t>
            </w:r>
            <w:r w:rsidR="00431C53">
              <w:t>5</w:t>
            </w:r>
            <w:r w:rsidR="00FF63CA">
              <w:t>0,0</w:t>
            </w:r>
          </w:p>
        </w:tc>
      </w:tr>
      <w:tr w:rsidR="008D4A24" w:rsidRPr="00563E1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8D4A24" w:rsidP="00FA60C7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 xml:space="preserve">1 06 06000 </w:t>
            </w:r>
            <w:r w:rsidR="00FA60C7">
              <w:rPr>
                <w:sz w:val="20"/>
                <w:szCs w:val="20"/>
              </w:rPr>
              <w:t>0</w:t>
            </w:r>
            <w:r w:rsidR="00D809A7">
              <w:rPr>
                <w:sz w:val="20"/>
                <w:szCs w:val="20"/>
              </w:rPr>
              <w:t>0 0</w:t>
            </w:r>
            <w:r w:rsidRPr="00646750">
              <w:rPr>
                <w:sz w:val="20"/>
                <w:szCs w:val="20"/>
              </w:rPr>
              <w:t>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563E1D" w:rsidRDefault="008219D5" w:rsidP="00482721">
            <w:pPr>
              <w:jc w:val="right"/>
            </w:pPr>
            <w:r>
              <w:t>3</w:t>
            </w:r>
            <w:r w:rsidR="00D658B2">
              <w:t> 444,8</w:t>
            </w:r>
          </w:p>
        </w:tc>
      </w:tr>
      <w:tr w:rsidR="00D53382" w:rsidRPr="00646750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Pr="00646750" w:rsidRDefault="00D809A7" w:rsidP="008D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D53382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82" w:rsidRPr="00646750" w:rsidRDefault="00D809A7" w:rsidP="008D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382" w:rsidRDefault="00431C53" w:rsidP="008D4A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1BEA">
              <w:rPr>
                <w:sz w:val="28"/>
                <w:szCs w:val="28"/>
              </w:rPr>
              <w:t>,0</w:t>
            </w:r>
          </w:p>
        </w:tc>
      </w:tr>
      <w:tr w:rsidR="008D4A24" w:rsidRPr="00646750">
        <w:trPr>
          <w:trHeight w:val="4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1 11 00000 00 0000 000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8D4A24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B3C" w:rsidRPr="00646750" w:rsidRDefault="00431C53" w:rsidP="00FF6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</w:t>
            </w:r>
          </w:p>
        </w:tc>
      </w:tr>
      <w:tr w:rsidR="008D4A24" w:rsidRPr="00563E1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646750" w:rsidRDefault="00D809A7" w:rsidP="00185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</w:t>
            </w:r>
            <w:r w:rsidR="00185A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5 10</w:t>
            </w:r>
            <w:r w:rsidR="008D4A24" w:rsidRPr="00646750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24" w:rsidRPr="00646750" w:rsidRDefault="00FF63CA" w:rsidP="00FF63CA">
            <w:pPr>
              <w:pStyle w:val="ConsPlusNormal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24" w:rsidRPr="00563E1D" w:rsidRDefault="00431C53" w:rsidP="00FF63CA">
            <w:pPr>
              <w:jc w:val="right"/>
            </w:pPr>
            <w:r>
              <w:t>620,0</w:t>
            </w:r>
          </w:p>
        </w:tc>
      </w:tr>
      <w:tr w:rsidR="00D809A7" w:rsidRPr="00563E1D">
        <w:trPr>
          <w:trHeight w:val="11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646750" w:rsidRDefault="00D809A7" w:rsidP="00FA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A7" w:rsidRPr="00646750" w:rsidRDefault="00FF63CA" w:rsidP="00FF63C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9A7" w:rsidRPr="00563E1D" w:rsidRDefault="00482721" w:rsidP="00431C53">
            <w:pPr>
              <w:jc w:val="right"/>
            </w:pPr>
            <w:r>
              <w:t>2</w:t>
            </w:r>
            <w:r w:rsidR="00431C53">
              <w:t>5</w:t>
            </w:r>
            <w:r w:rsidR="00FF63CA">
              <w:t>0</w:t>
            </w:r>
            <w:r w:rsidR="00A21BEA">
              <w:t>,</w:t>
            </w:r>
            <w:r w:rsidR="00FF63CA">
              <w:t>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4A1523" w:rsidRDefault="00431C53" w:rsidP="008D4A24">
            <w:pPr>
              <w:rPr>
                <w:bCs/>
                <w:sz w:val="20"/>
                <w:szCs w:val="20"/>
              </w:rPr>
            </w:pPr>
            <w:r w:rsidRPr="00431C53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56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4A1523" w:rsidRDefault="00431C53" w:rsidP="008D4A24">
            <w:pPr>
              <w:rPr>
                <w:bCs/>
                <w:sz w:val="20"/>
                <w:szCs w:val="20"/>
              </w:rPr>
            </w:pPr>
            <w:r w:rsidRPr="00431C53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431C53" w:rsidRDefault="00431C53" w:rsidP="00563E1D">
            <w:pPr>
              <w:jc w:val="right"/>
            </w:pPr>
            <w:r w:rsidRPr="00431C53">
              <w:t>30,0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4A1523" w:rsidRDefault="00431C53" w:rsidP="008D4A24">
            <w:pPr>
              <w:rPr>
                <w:bCs/>
                <w:sz w:val="20"/>
                <w:szCs w:val="20"/>
              </w:rPr>
            </w:pPr>
            <w:r w:rsidRPr="00431C53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56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4A1523" w:rsidRDefault="00431C53" w:rsidP="008D4A24">
            <w:pPr>
              <w:rPr>
                <w:bCs/>
                <w:sz w:val="20"/>
                <w:szCs w:val="20"/>
              </w:rPr>
            </w:pPr>
            <w:r w:rsidRPr="00431C53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431C53" w:rsidRDefault="00431C53" w:rsidP="00563E1D">
            <w:pPr>
              <w:jc w:val="right"/>
            </w:pPr>
            <w:r w:rsidRPr="00431C53">
              <w:t>900,0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8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8D4A24">
            <w:pPr>
              <w:rPr>
                <w:sz w:val="20"/>
                <w:szCs w:val="20"/>
              </w:rPr>
            </w:pPr>
            <w:r w:rsidRPr="004A1523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D658B2" w:rsidP="00431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431C53">
              <w:rPr>
                <w:sz w:val="28"/>
                <w:szCs w:val="28"/>
              </w:rPr>
              <w:t>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F1133D" w:rsidRDefault="00431C53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FA60C7">
            <w:pPr>
              <w:pStyle w:val="ConsPlusNormal"/>
              <w:jc w:val="both"/>
            </w:pPr>
            <w:r w:rsidRPr="00431C53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563E1D" w:rsidRDefault="00431C53" w:rsidP="00563E1D">
            <w:pPr>
              <w:jc w:val="right"/>
            </w:pPr>
            <w:r>
              <w:t>117,0</w:t>
            </w:r>
          </w:p>
        </w:tc>
      </w:tr>
      <w:tr w:rsidR="00D658B2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8B2" w:rsidRDefault="00D658B2" w:rsidP="0043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B2" w:rsidRPr="00431C53" w:rsidRDefault="00D658B2" w:rsidP="00FA60C7">
            <w:pPr>
              <w:pStyle w:val="ConsPlusNormal"/>
              <w:jc w:val="both"/>
              <w:rPr>
                <w:bCs/>
              </w:rPr>
            </w:pPr>
            <w:r w:rsidRPr="00D658B2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8B2" w:rsidRDefault="00D658B2" w:rsidP="00563E1D">
            <w:pPr>
              <w:jc w:val="right"/>
            </w:pPr>
            <w:r>
              <w:t>18,0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FA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FA60C7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FA73E2" w:rsidRDefault="00431C53" w:rsidP="00D65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58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FA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FA60C7">
            <w:pPr>
              <w:pStyle w:val="ConsPlusNormal"/>
              <w:jc w:val="both"/>
            </w:pPr>
            <w:r>
              <w:t>Прочие неналоговые доходы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D658B2">
            <w:pPr>
              <w:jc w:val="right"/>
            </w:pPr>
            <w:r>
              <w:t>4</w:t>
            </w:r>
            <w:r w:rsidR="00D658B2">
              <w:t>7</w:t>
            </w:r>
            <w:r>
              <w:t>8,0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46750" w:rsidRDefault="00431C53" w:rsidP="008D4A24">
            <w:pPr>
              <w:rPr>
                <w:sz w:val="20"/>
                <w:szCs w:val="20"/>
              </w:rPr>
            </w:pPr>
            <w:r w:rsidRPr="00646750">
              <w:rPr>
                <w:sz w:val="20"/>
                <w:szCs w:val="20"/>
              </w:rPr>
              <w:t>2 00 00000 00 0000 000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646750" w:rsidRDefault="00431C53" w:rsidP="008D4A24">
            <w:pPr>
              <w:rPr>
                <w:b/>
                <w:bCs/>
                <w:sz w:val="20"/>
                <w:szCs w:val="20"/>
              </w:rPr>
            </w:pPr>
            <w:r w:rsidRPr="0064675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46750" w:rsidRDefault="00D658B2" w:rsidP="00FA60C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14 043,3</w:t>
            </w:r>
          </w:p>
        </w:tc>
      </w:tr>
      <w:tr w:rsidR="00431C53" w:rsidRPr="00A21BE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3752EC">
            <w:pPr>
              <w:jc w:val="right"/>
              <w:outlineLvl w:val="1"/>
              <w:rPr>
                <w:sz w:val="20"/>
                <w:szCs w:val="20"/>
              </w:rPr>
            </w:pPr>
            <w:r w:rsidRPr="0016505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15001 </w:t>
            </w:r>
            <w:r w:rsidRPr="001650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FA60C7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A21BEA" w:rsidRDefault="00431C53" w:rsidP="003752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2 997,1</w:t>
            </w:r>
          </w:p>
        </w:tc>
      </w:tr>
      <w:tr w:rsidR="00431C53" w:rsidRPr="00A21BE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3752EC">
            <w:pPr>
              <w:jc w:val="right"/>
              <w:outlineLvl w:val="1"/>
              <w:rPr>
                <w:sz w:val="20"/>
                <w:szCs w:val="20"/>
              </w:rPr>
            </w:pPr>
            <w:r w:rsidRPr="001650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20216 </w:t>
            </w:r>
            <w:r w:rsidRPr="001650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A21BEA">
            <w:pPr>
              <w:outlineLvl w:val="1"/>
              <w:rPr>
                <w:sz w:val="20"/>
                <w:szCs w:val="20"/>
              </w:rPr>
            </w:pPr>
            <w:r w:rsidRPr="003752EC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431C5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670,7</w:t>
            </w:r>
          </w:p>
        </w:tc>
      </w:tr>
      <w:tr w:rsidR="00431C53" w:rsidRPr="00A21BEA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A21BE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431C53" w:rsidRPr="0016505F" w:rsidRDefault="00431C53" w:rsidP="003752EC">
            <w:pPr>
              <w:jc w:val="right"/>
              <w:outlineLvl w:val="1"/>
              <w:rPr>
                <w:sz w:val="20"/>
                <w:szCs w:val="20"/>
              </w:rPr>
            </w:pPr>
            <w:r w:rsidRPr="001650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29</w:t>
            </w:r>
            <w:r w:rsidRPr="0016505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9 </w:t>
            </w:r>
            <w:r w:rsidRPr="001650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6505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A21BEA">
            <w:pPr>
              <w:outlineLvl w:val="1"/>
              <w:rPr>
                <w:sz w:val="20"/>
                <w:szCs w:val="20"/>
              </w:rPr>
            </w:pPr>
          </w:p>
          <w:p w:rsidR="00431C53" w:rsidRPr="0016505F" w:rsidRDefault="00431C53" w:rsidP="00A21BEA">
            <w:pPr>
              <w:outlineLvl w:val="1"/>
              <w:rPr>
                <w:sz w:val="20"/>
                <w:szCs w:val="20"/>
              </w:rPr>
            </w:pPr>
            <w:r w:rsidRPr="0016505F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 сельских </w:t>
            </w:r>
            <w:r w:rsidRPr="0016505F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A21BEA" w:rsidRDefault="00431C53" w:rsidP="00D658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658B2">
              <w:rPr>
                <w:bCs/>
                <w:sz w:val="28"/>
                <w:szCs w:val="28"/>
              </w:rPr>
              <w:t> 441,2</w:t>
            </w:r>
          </w:p>
        </w:tc>
      </w:tr>
      <w:tr w:rsidR="00431C53" w:rsidRPr="00646750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37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Default="00431C53" w:rsidP="003752EC">
            <w:pPr>
              <w:rPr>
                <w:sz w:val="20"/>
                <w:szCs w:val="20"/>
              </w:rPr>
            </w:pPr>
            <w:r w:rsidRPr="0032250E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сельских</w:t>
            </w:r>
            <w:r w:rsidRPr="003225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250E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3752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31C53" w:rsidRPr="00646750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8A6562" w:rsidRDefault="00431C53" w:rsidP="0037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53" w:rsidRPr="008A6562" w:rsidRDefault="00431C53" w:rsidP="008D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Default="00431C53" w:rsidP="00A21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D38F0" w:rsidRDefault="00431C53" w:rsidP="006D38F0">
            <w:pPr>
              <w:rPr>
                <w:bCs/>
                <w:sz w:val="20"/>
                <w:szCs w:val="20"/>
              </w:rPr>
            </w:pPr>
            <w:r w:rsidRPr="006D38F0">
              <w:rPr>
                <w:sz w:val="20"/>
                <w:szCs w:val="20"/>
              </w:rPr>
              <w:t>2 02 49999 10 0000 151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D38F0" w:rsidRDefault="00431C53" w:rsidP="008D4A24">
            <w:pPr>
              <w:rPr>
                <w:bCs/>
                <w:sz w:val="20"/>
                <w:szCs w:val="20"/>
              </w:rPr>
            </w:pPr>
            <w:r w:rsidRPr="006D38F0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D38F0" w:rsidRDefault="00D658B2" w:rsidP="006270E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4 796,2</w:t>
            </w:r>
          </w:p>
        </w:tc>
      </w:tr>
      <w:tr w:rsidR="00431C53" w:rsidRPr="0064675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46750" w:rsidRDefault="00431C53" w:rsidP="008D4A24">
            <w:pPr>
              <w:rPr>
                <w:b/>
                <w:bCs/>
                <w:sz w:val="20"/>
                <w:szCs w:val="20"/>
              </w:rPr>
            </w:pPr>
            <w:r w:rsidRPr="006467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46750" w:rsidRDefault="00431C53" w:rsidP="008D4A24">
            <w:pPr>
              <w:rPr>
                <w:b/>
                <w:bCs/>
                <w:sz w:val="20"/>
                <w:szCs w:val="20"/>
              </w:rPr>
            </w:pPr>
            <w:r w:rsidRPr="006467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53" w:rsidRPr="00646750" w:rsidRDefault="00D658B2" w:rsidP="006270E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22 297,7</w:t>
            </w:r>
          </w:p>
        </w:tc>
      </w:tr>
    </w:tbl>
    <w:p w:rsidR="00A8248E" w:rsidRDefault="00A8248E"/>
    <w:sectPr w:rsidR="00A8248E" w:rsidSect="002644E4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C2619"/>
    <w:rsid w:val="000D2B31"/>
    <w:rsid w:val="00112FE2"/>
    <w:rsid w:val="00185A26"/>
    <w:rsid w:val="00191451"/>
    <w:rsid w:val="00210092"/>
    <w:rsid w:val="002440CA"/>
    <w:rsid w:val="002644E4"/>
    <w:rsid w:val="0032250E"/>
    <w:rsid w:val="00335303"/>
    <w:rsid w:val="00351531"/>
    <w:rsid w:val="003752EC"/>
    <w:rsid w:val="00391B29"/>
    <w:rsid w:val="003D47A5"/>
    <w:rsid w:val="004066FF"/>
    <w:rsid w:val="00414F7D"/>
    <w:rsid w:val="00431C53"/>
    <w:rsid w:val="00447923"/>
    <w:rsid w:val="00482721"/>
    <w:rsid w:val="00513613"/>
    <w:rsid w:val="005366F5"/>
    <w:rsid w:val="00563E1D"/>
    <w:rsid w:val="006270EA"/>
    <w:rsid w:val="006C2216"/>
    <w:rsid w:val="006D38F0"/>
    <w:rsid w:val="00730889"/>
    <w:rsid w:val="007C0B3C"/>
    <w:rsid w:val="008219D5"/>
    <w:rsid w:val="00831B64"/>
    <w:rsid w:val="0089732F"/>
    <w:rsid w:val="008D4A24"/>
    <w:rsid w:val="009A6347"/>
    <w:rsid w:val="00A21BEA"/>
    <w:rsid w:val="00A415FD"/>
    <w:rsid w:val="00A8248E"/>
    <w:rsid w:val="00A91D09"/>
    <w:rsid w:val="00AE4BC4"/>
    <w:rsid w:val="00B43595"/>
    <w:rsid w:val="00BB0686"/>
    <w:rsid w:val="00BE206A"/>
    <w:rsid w:val="00BF1E6F"/>
    <w:rsid w:val="00C20E1E"/>
    <w:rsid w:val="00C26FBE"/>
    <w:rsid w:val="00C81146"/>
    <w:rsid w:val="00CB3CF4"/>
    <w:rsid w:val="00D53382"/>
    <w:rsid w:val="00D6451D"/>
    <w:rsid w:val="00D658B2"/>
    <w:rsid w:val="00D809A7"/>
    <w:rsid w:val="00DB6A6F"/>
    <w:rsid w:val="00DC5C28"/>
    <w:rsid w:val="00E02AB6"/>
    <w:rsid w:val="00E6597C"/>
    <w:rsid w:val="00EA4C70"/>
    <w:rsid w:val="00FA0F27"/>
    <w:rsid w:val="00FA60C7"/>
    <w:rsid w:val="00FA73E2"/>
    <w:rsid w:val="00FD4B6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0433-37FE-4BF2-AA12-BFB070C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63CA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</vt:lpstr>
    </vt:vector>
  </TitlesOfParts>
  <Company>Комитет финансов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Абрамова</dc:creator>
  <cp:keywords/>
  <dc:description/>
  <cp:lastModifiedBy>Валентина</cp:lastModifiedBy>
  <cp:revision>2</cp:revision>
  <cp:lastPrinted>2008-12-13T10:13:00Z</cp:lastPrinted>
  <dcterms:created xsi:type="dcterms:W3CDTF">2019-01-10T16:00:00Z</dcterms:created>
  <dcterms:modified xsi:type="dcterms:W3CDTF">2019-01-10T16:00:00Z</dcterms:modified>
</cp:coreProperties>
</file>