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E1" w:rsidRDefault="006F70E1" w:rsidP="006F70E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Ваш голосовой ассистент на сайте ПФР</w:t>
      </w:r>
    </w:p>
    <w:p w:rsidR="006F70E1" w:rsidRDefault="006F70E1" w:rsidP="006F70E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6F70E1" w:rsidRDefault="006F70E1" w:rsidP="006F70E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людей со слабым зрением и тех, кому сложно воспринимать текст с экрана электронного устройства, на официальном сайте ПФР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pfr.gov.ru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работает голосовой ассистент – функция, которая позволяет озвучивать любую размещённую на ресурсе текстовую информацию. Все публикуемые материалы ПФР можно не только читать, но и прослушивать.</w:t>
      </w:r>
    </w:p>
    <w:p w:rsidR="006F70E1" w:rsidRDefault="006F70E1" w:rsidP="006F70E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Голосовой ассистент интегрирован в версию сайта для слабовидящих. По сравнению со стандартной версией она отличается большей контрастностью, позволяет задавать наиболее удобные для пользователя параметры отображения текста, фона страниц и пр.</w:t>
      </w:r>
    </w:p>
    <w:p w:rsidR="006F70E1" w:rsidRDefault="006F70E1" w:rsidP="006F70E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Чтобы озвучить текст, необходимо в верхней части главной страницы сайта открыть меню «Для слабовидящих» (АА), выделить мышкой текстовый фрагмент и нажать кнопку «воспроизвести» (►). После этого текст будет озвучен. Ассистент позволяет приостанавливать воспроизведение и заново проигрывать выделенный текст.</w:t>
      </w:r>
    </w:p>
    <w:p w:rsidR="001A44BC" w:rsidRDefault="006F70E1" w:rsidP="006F70E1">
      <w:r>
        <w:rPr>
          <w:rFonts w:ascii="Tms Rmn" w:hAnsi="Tms Rmn" w:cs="Tms Rmn"/>
          <w:color w:val="000000"/>
          <w:sz w:val="24"/>
          <w:szCs w:val="24"/>
        </w:rPr>
        <w:t xml:space="preserve">Функция голосового ассистента доступна как на компьютере, так и в мобильном приложении ПФР, доступном для платформ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iOS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Android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sectPr w:rsidR="001A44BC" w:rsidSect="001A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70E1"/>
    <w:rsid w:val="001A44BC"/>
    <w:rsid w:val="006F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Орлова Лилия Васильевна</cp:lastModifiedBy>
  <cp:revision>1</cp:revision>
  <dcterms:created xsi:type="dcterms:W3CDTF">2021-03-19T06:36:00Z</dcterms:created>
  <dcterms:modified xsi:type="dcterms:W3CDTF">2021-03-19T06:37:00Z</dcterms:modified>
</cp:coreProperties>
</file>